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55DBC038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15A039EC" w:rsidR="002B10DD" w:rsidRPr="00B46FA9" w:rsidRDefault="00B47A2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2.4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64CCF095" w14:textId="77777777" w:rsidR="00FD0F19" w:rsidRPr="004A6CD3" w:rsidRDefault="00FD0F19" w:rsidP="00FD0F19">
      <w:pPr>
        <w:rPr>
          <w:rFonts w:asciiTheme="minorHAnsi" w:hAnsiTheme="minorHAnsi" w:cstheme="minorHAnsi"/>
          <w:b/>
          <w:sz w:val="22"/>
          <w:szCs w:val="22"/>
        </w:rPr>
      </w:pPr>
      <w:r w:rsidRPr="004A6CD3">
        <w:rPr>
          <w:rFonts w:asciiTheme="minorHAnsi" w:hAnsiTheme="minorHAnsi" w:cstheme="minorHAnsi"/>
          <w:b/>
          <w:sz w:val="22"/>
          <w:szCs w:val="22"/>
        </w:rPr>
        <w:t>2.4.1</w:t>
      </w:r>
      <w:r w:rsidRPr="004A6CD3">
        <w:rPr>
          <w:rFonts w:asciiTheme="minorHAnsi" w:hAnsiTheme="minorHAnsi" w:cstheme="minorHAnsi"/>
          <w:b/>
          <w:sz w:val="22"/>
          <w:szCs w:val="22"/>
        </w:rPr>
        <w:tab/>
      </w:r>
      <w:bookmarkStart w:id="0" w:name="_Hlk120008728"/>
      <w:r w:rsidRPr="004A6CD3">
        <w:rPr>
          <w:rFonts w:asciiTheme="minorHAnsi" w:hAnsiTheme="minorHAnsi" w:cstheme="minorHAnsi"/>
          <w:b/>
          <w:sz w:val="22"/>
          <w:szCs w:val="22"/>
        </w:rPr>
        <w:t>Arriving safe at the scene (access routes, hot zone, wind direction, etc.)</w:t>
      </w:r>
      <w:bookmarkEnd w:id="0"/>
    </w:p>
    <w:p w14:paraId="253662C4" w14:textId="77777777" w:rsidR="00FD0F19" w:rsidRPr="00044BC9" w:rsidRDefault="00FD0F19" w:rsidP="00FD0F19">
      <w:pPr>
        <w:rPr>
          <w:rFonts w:asciiTheme="minorHAnsi" w:hAnsiTheme="minorHAnsi" w:cstheme="minorHAnsi"/>
          <w:b/>
          <w:sz w:val="22"/>
          <w:szCs w:val="22"/>
        </w:rPr>
      </w:pPr>
    </w:p>
    <w:p w14:paraId="3277BC7D" w14:textId="77777777" w:rsidR="00FD0F19" w:rsidRDefault="00FD0F19" w:rsidP="00FD0F19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1. What</w:t>
      </w:r>
      <w:r w:rsidRPr="004A6CD3">
        <w:rPr>
          <w:rFonts w:asciiTheme="minorHAnsi" w:hAnsiTheme="minorHAnsi" w:cstheme="minorHAnsi"/>
          <w:sz w:val="22"/>
          <w:szCs w:val="22"/>
          <w:u w:val="single"/>
        </w:rPr>
        <w:t xml:space="preserve"> information </w:t>
      </w:r>
      <w:r>
        <w:rPr>
          <w:rFonts w:asciiTheme="minorHAnsi" w:hAnsiTheme="minorHAnsi" w:cstheme="minorHAnsi"/>
          <w:sz w:val="22"/>
          <w:szCs w:val="22"/>
          <w:u w:val="single"/>
        </w:rPr>
        <w:t>do</w:t>
      </w:r>
      <w:r w:rsidRPr="004A6CD3">
        <w:rPr>
          <w:rFonts w:asciiTheme="minorHAnsi" w:hAnsiTheme="minorHAnsi" w:cstheme="minorHAnsi"/>
          <w:sz w:val="22"/>
          <w:szCs w:val="22"/>
          <w:u w:val="single"/>
        </w:rPr>
        <w:t xml:space="preserve"> you need to gather when arriving at the scene</w:t>
      </w:r>
      <w:r>
        <w:rPr>
          <w:rFonts w:asciiTheme="minorHAnsi" w:hAnsiTheme="minorHAnsi" w:cstheme="minorHAnsi"/>
          <w:sz w:val="22"/>
          <w:szCs w:val="22"/>
          <w:u w:val="single"/>
        </w:rPr>
        <w:t>?</w:t>
      </w:r>
    </w:p>
    <w:p w14:paraId="3686E599" w14:textId="77777777" w:rsidR="00FD0F19" w:rsidRDefault="00FD0F19" w:rsidP="00FD0F19">
      <w:pPr>
        <w:rPr>
          <w:rFonts w:asciiTheme="minorHAnsi" w:eastAsia="Calibri" w:hAnsiTheme="minorHAnsi" w:cstheme="minorHAnsi"/>
          <w:sz w:val="22"/>
          <w:szCs w:val="22"/>
        </w:rPr>
      </w:pPr>
    </w:p>
    <w:p w14:paraId="7022DE6B" w14:textId="77777777" w:rsidR="00FD0F19" w:rsidRDefault="00FD0F19" w:rsidP="00FD0F19">
      <w:pPr>
        <w:rPr>
          <w:rFonts w:asciiTheme="minorHAnsi" w:eastAsia="Calibri" w:hAnsiTheme="minorHAnsi" w:cstheme="minorHAnsi"/>
          <w:sz w:val="22"/>
          <w:szCs w:val="22"/>
        </w:rPr>
      </w:pPr>
    </w:p>
    <w:p w14:paraId="04BBA5C9" w14:textId="77777777" w:rsidR="00FD0F19" w:rsidRPr="00044BC9" w:rsidRDefault="00FD0F19" w:rsidP="00FD0F19">
      <w:pPr>
        <w:rPr>
          <w:rFonts w:asciiTheme="minorHAnsi" w:hAnsiTheme="minorHAnsi" w:cstheme="minorHAnsi"/>
          <w:sz w:val="22"/>
          <w:szCs w:val="22"/>
          <w:u w:val="single"/>
        </w:rPr>
      </w:pPr>
      <w:bookmarkStart w:id="1" w:name="_Hlk120009034"/>
      <w:r>
        <w:rPr>
          <w:rFonts w:asciiTheme="minorHAnsi" w:hAnsiTheme="minorHAnsi" w:cstheme="minorHAnsi"/>
          <w:sz w:val="22"/>
          <w:szCs w:val="22"/>
          <w:u w:val="single"/>
        </w:rPr>
        <w:t>2. True or false? The idea</w:t>
      </w:r>
      <w:r w:rsidRPr="00BB5BB1">
        <w:rPr>
          <w:rFonts w:asciiTheme="minorHAnsi" w:hAnsiTheme="minorHAnsi" w:cstheme="minorHAnsi"/>
          <w:sz w:val="22"/>
          <w:szCs w:val="22"/>
          <w:u w:val="single"/>
        </w:rPr>
        <w:t xml:space="preserve"> of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the </w:t>
      </w:r>
      <w:r w:rsidRPr="00BB5BB1">
        <w:rPr>
          <w:rFonts w:asciiTheme="minorHAnsi" w:hAnsiTheme="minorHAnsi" w:cstheme="minorHAnsi"/>
          <w:sz w:val="22"/>
          <w:szCs w:val="22"/>
          <w:u w:val="single"/>
        </w:rPr>
        <w:t>1,2,3 rule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is:</w:t>
      </w:r>
      <w:r w:rsidRPr="00BB5BB1">
        <w:rPr>
          <w:rFonts w:asciiTheme="minorHAnsi" w:hAnsiTheme="minorHAnsi" w:cstheme="minorHAnsi"/>
          <w:sz w:val="22"/>
          <w:szCs w:val="22"/>
          <w:u w:val="single"/>
        </w:rPr>
        <w:t xml:space="preserve"> more casualties on the scene incapacitated without an obvious reasons means a CBRN incident is more likely</w:t>
      </w:r>
    </w:p>
    <w:bookmarkEnd w:id="1"/>
    <w:p w14:paraId="2DD3CDB0" w14:textId="77777777" w:rsidR="00FD0F19" w:rsidRPr="00044BC9" w:rsidRDefault="00FD0F19" w:rsidP="00FD0F19">
      <w:pPr>
        <w:numPr>
          <w:ilvl w:val="0"/>
          <w:numId w:val="58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True</w:t>
      </w:r>
    </w:p>
    <w:p w14:paraId="31869F39" w14:textId="77777777" w:rsidR="00FD0F19" w:rsidRDefault="00FD0F19" w:rsidP="00FD0F19">
      <w:pPr>
        <w:numPr>
          <w:ilvl w:val="0"/>
          <w:numId w:val="58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False</w:t>
      </w:r>
    </w:p>
    <w:p w14:paraId="14970FB9" w14:textId="77777777" w:rsidR="00FD0F19" w:rsidRDefault="00FD0F19" w:rsidP="00FD0F19">
      <w:pPr>
        <w:ind w:left="720"/>
        <w:rPr>
          <w:rFonts w:asciiTheme="minorHAnsi" w:eastAsia="Calibri" w:hAnsiTheme="minorHAnsi" w:cstheme="minorHAnsi"/>
          <w:sz w:val="22"/>
          <w:szCs w:val="22"/>
        </w:rPr>
      </w:pPr>
    </w:p>
    <w:p w14:paraId="0242E0A9" w14:textId="77777777" w:rsidR="00FD0F19" w:rsidRDefault="00FD0F19" w:rsidP="00FD0F19">
      <w:pPr>
        <w:rPr>
          <w:rFonts w:asciiTheme="minorHAnsi" w:eastAsia="Calibri" w:hAnsiTheme="minorHAnsi" w:cstheme="minorHAnsi"/>
          <w:sz w:val="22"/>
          <w:szCs w:val="22"/>
        </w:rPr>
      </w:pPr>
    </w:p>
    <w:p w14:paraId="5AB16C90" w14:textId="77777777" w:rsidR="00FD0F19" w:rsidRDefault="00FD0F19" w:rsidP="00FD0F19">
      <w:pPr>
        <w:rPr>
          <w:rFonts w:asciiTheme="minorHAnsi" w:hAnsiTheme="minorHAnsi" w:cstheme="minorHAnsi"/>
          <w:sz w:val="22"/>
          <w:szCs w:val="22"/>
          <w:u w:val="single"/>
        </w:rPr>
      </w:pPr>
      <w:bookmarkStart w:id="2" w:name="_Hlk120009171"/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BB5BB1">
        <w:rPr>
          <w:rFonts w:asciiTheme="minorHAnsi" w:hAnsiTheme="minorHAnsi" w:cstheme="minorHAnsi"/>
          <w:sz w:val="22"/>
          <w:szCs w:val="22"/>
          <w:u w:val="single"/>
        </w:rPr>
        <w:t>MIST is a protocol to:</w:t>
      </w:r>
    </w:p>
    <w:bookmarkEnd w:id="2"/>
    <w:p w14:paraId="639EC0DB" w14:textId="77777777" w:rsidR="00FD0F19" w:rsidRDefault="00FD0F19" w:rsidP="00FD0F19">
      <w:pPr>
        <w:numPr>
          <w:ilvl w:val="0"/>
          <w:numId w:val="63"/>
        </w:numPr>
        <w:rPr>
          <w:rFonts w:asciiTheme="minorHAnsi" w:eastAsia="Calibri" w:hAnsiTheme="minorHAnsi" w:cstheme="minorHAnsi"/>
          <w:sz w:val="22"/>
          <w:szCs w:val="22"/>
        </w:rPr>
      </w:pPr>
      <w:r w:rsidRPr="00BB5BB1">
        <w:rPr>
          <w:rFonts w:asciiTheme="minorHAnsi" w:eastAsia="Calibri" w:hAnsiTheme="minorHAnsi" w:cstheme="minorHAnsi"/>
          <w:sz w:val="22"/>
          <w:szCs w:val="22"/>
        </w:rPr>
        <w:t>Gather information regarding victims on scene.</w:t>
      </w:r>
    </w:p>
    <w:p w14:paraId="5C597BA8" w14:textId="77777777" w:rsidR="00FD0F19" w:rsidRDefault="00FD0F19" w:rsidP="00FD0F19">
      <w:pPr>
        <w:numPr>
          <w:ilvl w:val="0"/>
          <w:numId w:val="63"/>
        </w:numPr>
        <w:rPr>
          <w:rFonts w:asciiTheme="minorHAnsi" w:eastAsia="Calibri" w:hAnsiTheme="minorHAnsi" w:cstheme="minorHAnsi"/>
          <w:sz w:val="22"/>
          <w:szCs w:val="22"/>
        </w:rPr>
      </w:pPr>
      <w:r w:rsidRPr="00BB5BB1">
        <w:rPr>
          <w:rFonts w:asciiTheme="minorHAnsi" w:eastAsia="Calibri" w:hAnsiTheme="minorHAnsi" w:cstheme="minorHAnsi"/>
          <w:sz w:val="22"/>
          <w:szCs w:val="22"/>
        </w:rPr>
        <w:t>Ask the right questions to identify the type of incident</w:t>
      </w:r>
    </w:p>
    <w:p w14:paraId="6FE9BDA9" w14:textId="77777777" w:rsidR="00FD0F19" w:rsidRPr="00044BC9" w:rsidRDefault="00FD0F19" w:rsidP="00FD0F19">
      <w:pPr>
        <w:numPr>
          <w:ilvl w:val="0"/>
          <w:numId w:val="63"/>
        </w:numPr>
        <w:rPr>
          <w:rFonts w:asciiTheme="minorHAnsi" w:eastAsia="Calibri" w:hAnsiTheme="minorHAnsi" w:cstheme="minorHAnsi"/>
          <w:sz w:val="22"/>
          <w:szCs w:val="22"/>
        </w:rPr>
      </w:pPr>
      <w:r w:rsidRPr="00BB5BB1">
        <w:rPr>
          <w:rFonts w:asciiTheme="minorHAnsi" w:eastAsia="Calibri" w:hAnsiTheme="minorHAnsi" w:cstheme="minorHAnsi"/>
          <w:sz w:val="22"/>
          <w:szCs w:val="22"/>
        </w:rPr>
        <w:t>Evaluate the weather on scene</w:t>
      </w:r>
    </w:p>
    <w:p w14:paraId="5FEF2B1D" w14:textId="4DA755DC" w:rsidR="008343B6" w:rsidRDefault="008343B6" w:rsidP="008343B6">
      <w:pPr>
        <w:rPr>
          <w:rFonts w:asciiTheme="minorHAnsi" w:hAnsiTheme="minorHAnsi" w:cstheme="minorHAnsi"/>
          <w:b/>
          <w:sz w:val="22"/>
          <w:szCs w:val="22"/>
        </w:rPr>
      </w:pPr>
    </w:p>
    <w:p w14:paraId="2795B4C9" w14:textId="6D8FDCB1" w:rsidR="00FD0F19" w:rsidRDefault="00FD0F19" w:rsidP="008343B6">
      <w:pPr>
        <w:rPr>
          <w:rFonts w:asciiTheme="minorHAnsi" w:hAnsiTheme="minorHAnsi" w:cstheme="minorHAnsi"/>
          <w:b/>
          <w:sz w:val="22"/>
          <w:szCs w:val="22"/>
        </w:rPr>
      </w:pPr>
    </w:p>
    <w:p w14:paraId="43126C49" w14:textId="77777777" w:rsidR="00E55C7F" w:rsidRPr="008343B6" w:rsidRDefault="00E55C7F" w:rsidP="008343B6">
      <w:pPr>
        <w:rPr>
          <w:rFonts w:asciiTheme="minorHAnsi" w:hAnsiTheme="minorHAnsi" w:cstheme="minorHAnsi"/>
          <w:b/>
          <w:sz w:val="22"/>
          <w:szCs w:val="22"/>
        </w:rPr>
      </w:pPr>
    </w:p>
    <w:p w14:paraId="2A644805" w14:textId="1AD8A352" w:rsidR="00044BC9" w:rsidRPr="00044BC9" w:rsidRDefault="00044BC9" w:rsidP="00044BC9">
      <w:pPr>
        <w:rPr>
          <w:rFonts w:asciiTheme="minorHAnsi" w:hAnsiTheme="minorHAnsi" w:cstheme="minorHAnsi"/>
          <w:b/>
          <w:sz w:val="22"/>
          <w:szCs w:val="22"/>
        </w:rPr>
      </w:pPr>
      <w:r w:rsidRPr="00044BC9">
        <w:rPr>
          <w:rFonts w:asciiTheme="minorHAnsi" w:hAnsiTheme="minorHAnsi" w:cstheme="minorHAnsi"/>
          <w:b/>
          <w:sz w:val="22"/>
          <w:szCs w:val="22"/>
        </w:rPr>
        <w:t>2.4.2</w:t>
      </w:r>
      <w:r w:rsidRPr="00044BC9">
        <w:rPr>
          <w:rFonts w:asciiTheme="minorHAnsi" w:hAnsiTheme="minorHAnsi" w:cstheme="minorHAnsi"/>
          <w:b/>
          <w:sz w:val="22"/>
          <w:szCs w:val="22"/>
        </w:rPr>
        <w:tab/>
        <w:t>To recall how to act (do's and don'ts)</w:t>
      </w:r>
    </w:p>
    <w:p w14:paraId="642BAB66" w14:textId="77777777" w:rsidR="00044BC9" w:rsidRPr="00044BC9" w:rsidRDefault="00044BC9" w:rsidP="00044BC9">
      <w:pPr>
        <w:rPr>
          <w:rFonts w:asciiTheme="minorHAnsi" w:hAnsiTheme="minorHAnsi" w:cstheme="minorHAnsi"/>
          <w:b/>
          <w:sz w:val="22"/>
          <w:szCs w:val="22"/>
        </w:rPr>
      </w:pPr>
    </w:p>
    <w:p w14:paraId="7A5B621C" w14:textId="6E668029" w:rsidR="00044BC9" w:rsidRP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 xml:space="preserve">You approach a compact radiation source. Which combination of actions provide effective protection from the </w:t>
      </w:r>
      <w:proofErr w:type="spellStart"/>
      <w:r w:rsidRPr="00044BC9">
        <w:rPr>
          <w:rFonts w:asciiTheme="minorHAnsi" w:hAnsiTheme="minorHAnsi" w:cstheme="minorHAnsi"/>
          <w:sz w:val="22"/>
          <w:szCs w:val="22"/>
          <w:u w:val="single"/>
        </w:rPr>
        <w:t>ionising</w:t>
      </w:r>
      <w:proofErr w:type="spellEnd"/>
      <w:r w:rsidRPr="00044BC9">
        <w:rPr>
          <w:rFonts w:asciiTheme="minorHAnsi" w:hAnsiTheme="minorHAnsi" w:cstheme="minorHAnsi"/>
          <w:sz w:val="22"/>
          <w:szCs w:val="22"/>
          <w:u w:val="single"/>
        </w:rPr>
        <w:t xml:space="preserve"> radiation coming from this source? </w:t>
      </w:r>
    </w:p>
    <w:p w14:paraId="1ECFC841" w14:textId="23A364AA" w:rsidR="00044BC9" w:rsidRPr="00044BC9" w:rsidRDefault="00044BC9" w:rsidP="00044BC9">
      <w:pPr>
        <w:numPr>
          <w:ilvl w:val="0"/>
          <w:numId w:val="53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Increase distance, limit the time and shield with suitable material.</w:t>
      </w:r>
    </w:p>
    <w:p w14:paraId="244237A9" w14:textId="2F8162F2" w:rsidR="00044BC9" w:rsidRPr="00044BC9" w:rsidRDefault="00044BC9" w:rsidP="00044BC9">
      <w:pPr>
        <w:numPr>
          <w:ilvl w:val="0"/>
          <w:numId w:val="53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Use a face mask (respiratory protection), limit the time and shield with suitable material.</w:t>
      </w:r>
    </w:p>
    <w:p w14:paraId="1B5E2444" w14:textId="42450274" w:rsidR="00044BC9" w:rsidRPr="00044BC9" w:rsidRDefault="00044BC9" w:rsidP="00044BC9">
      <w:pPr>
        <w:numPr>
          <w:ilvl w:val="0"/>
          <w:numId w:val="53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Increase distance, keep your breath and shield with suitable material.</w:t>
      </w:r>
    </w:p>
    <w:p w14:paraId="05A1FE54" w14:textId="72DEF8DA" w:rsidR="00044BC9" w:rsidRDefault="00044BC9" w:rsidP="00044BC9">
      <w:pPr>
        <w:numPr>
          <w:ilvl w:val="0"/>
          <w:numId w:val="53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None of the alternatives above.</w:t>
      </w:r>
    </w:p>
    <w:p w14:paraId="658F969D" w14:textId="77777777" w:rsidR="00044BC9" w:rsidRDefault="00044BC9" w:rsidP="00044BC9">
      <w:pPr>
        <w:rPr>
          <w:rFonts w:asciiTheme="minorHAnsi" w:eastAsia="Calibri" w:hAnsiTheme="minorHAnsi" w:cstheme="minorHAnsi"/>
          <w:sz w:val="22"/>
          <w:szCs w:val="22"/>
        </w:rPr>
      </w:pPr>
    </w:p>
    <w:p w14:paraId="50445C3C" w14:textId="77777777" w:rsidR="00E55C7F" w:rsidRDefault="00E55C7F" w:rsidP="00044BC9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0EFDD63" w14:textId="77777777" w:rsidR="00E55C7F" w:rsidRDefault="00E55C7F" w:rsidP="00044BC9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2A683C7" w14:textId="69933F4A" w:rsidR="00044BC9" w:rsidRP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 xml:space="preserve">2.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Setting up safety zones (hot, warm, cold) does NOT depend on …</w:t>
      </w:r>
    </w:p>
    <w:p w14:paraId="391A4A07" w14:textId="6B1A95E4" w:rsidR="00044BC9" w:rsidRPr="00044BC9" w:rsidRDefault="00044BC9" w:rsidP="00044BC9">
      <w:pPr>
        <w:numPr>
          <w:ilvl w:val="0"/>
          <w:numId w:val="58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… the number of casualties.</w:t>
      </w:r>
    </w:p>
    <w:p w14:paraId="4096B520" w14:textId="10303F80" w:rsidR="00044BC9" w:rsidRPr="00044BC9" w:rsidRDefault="00044BC9" w:rsidP="00044BC9">
      <w:pPr>
        <w:numPr>
          <w:ilvl w:val="0"/>
          <w:numId w:val="58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… the wind direction and temperature.</w:t>
      </w:r>
    </w:p>
    <w:p w14:paraId="70AF6A82" w14:textId="7A2CD3E0" w:rsidR="00044BC9" w:rsidRPr="00044BC9" w:rsidRDefault="00044BC9" w:rsidP="00044BC9">
      <w:pPr>
        <w:numPr>
          <w:ilvl w:val="0"/>
          <w:numId w:val="58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… the agent’s characteristics.</w:t>
      </w:r>
    </w:p>
    <w:p w14:paraId="1495EDEC" w14:textId="68DFE76A" w:rsidR="00044BC9" w:rsidRPr="00044BC9" w:rsidRDefault="00044BC9" w:rsidP="00044BC9">
      <w:pPr>
        <w:numPr>
          <w:ilvl w:val="0"/>
          <w:numId w:val="58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… the topography of the area.</w:t>
      </w:r>
    </w:p>
    <w:p w14:paraId="56D53167" w14:textId="3602863B" w:rsidR="00044BC9" w:rsidRPr="00044BC9" w:rsidRDefault="00044BC9" w:rsidP="00044BC9">
      <w:pPr>
        <w:numPr>
          <w:ilvl w:val="0"/>
          <w:numId w:val="58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… the infrastructure or number and size of buildings in the area.</w:t>
      </w:r>
    </w:p>
    <w:p w14:paraId="3004B231" w14:textId="4DAC1EA5" w:rsid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A0E44C7" w14:textId="051C76C2" w:rsidR="00044BC9" w:rsidRP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Which activities should you NOT perform close to the source of the CBRN material?</w:t>
      </w:r>
    </w:p>
    <w:p w14:paraId="2071521F" w14:textId="0C2D5DD6" w:rsidR="00044BC9" w:rsidRPr="00044BC9" w:rsidRDefault="00044BC9" w:rsidP="00044BC9">
      <w:pPr>
        <w:numPr>
          <w:ilvl w:val="0"/>
          <w:numId w:val="54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Evacuation of affected people or animals</w:t>
      </w:r>
    </w:p>
    <w:p w14:paraId="36684235" w14:textId="6AF9F1DA" w:rsidR="00044BC9" w:rsidRPr="00044BC9" w:rsidRDefault="00044BC9" w:rsidP="00044BC9">
      <w:pPr>
        <w:numPr>
          <w:ilvl w:val="0"/>
          <w:numId w:val="54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Decontamination of people, equipment or vehicles</w:t>
      </w:r>
    </w:p>
    <w:p w14:paraId="58C0C804" w14:textId="37B74A97" w:rsidR="00044BC9" w:rsidRPr="00044BC9" w:rsidRDefault="00044BC9" w:rsidP="00044BC9">
      <w:pPr>
        <w:numPr>
          <w:ilvl w:val="0"/>
          <w:numId w:val="54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 xml:space="preserve">Life-saving first aid to victims </w:t>
      </w:r>
    </w:p>
    <w:p w14:paraId="76C61658" w14:textId="75EC8DBA" w:rsidR="00044BC9" w:rsidRPr="00044BC9" w:rsidRDefault="00044BC9" w:rsidP="00044BC9">
      <w:pPr>
        <w:numPr>
          <w:ilvl w:val="0"/>
          <w:numId w:val="54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Taking pictures of the scene in order to inform higher command about the circumstances</w:t>
      </w:r>
    </w:p>
    <w:p w14:paraId="28542675" w14:textId="75F52D02" w:rsidR="00044BC9" w:rsidRDefault="00044BC9" w:rsidP="00044BC9">
      <w:pPr>
        <w:numPr>
          <w:ilvl w:val="0"/>
          <w:numId w:val="54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Attempts to shield off or to contain the contamination</w:t>
      </w:r>
    </w:p>
    <w:p w14:paraId="69E39F2A" w14:textId="77777777" w:rsidR="0037618A" w:rsidRDefault="0037618A" w:rsidP="00044BC9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682AEAF" w14:textId="7A1099A7" w:rsidR="00044BC9" w:rsidRP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4.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Why is it important to set up zones?</w:t>
      </w:r>
    </w:p>
    <w:p w14:paraId="2E743D93" w14:textId="25E71EE5" w:rsidR="00044BC9" w:rsidRPr="00044BC9" w:rsidRDefault="00044BC9" w:rsidP="00044BC9">
      <w:pPr>
        <w:numPr>
          <w:ilvl w:val="0"/>
          <w:numId w:val="55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Zoning can be considered a safety measure. It provides structure to the incident scene and the incident management activities.</w:t>
      </w:r>
    </w:p>
    <w:p w14:paraId="3C6B0D9D" w14:textId="178856D5" w:rsidR="00044BC9" w:rsidRPr="00044BC9" w:rsidRDefault="00044BC9" w:rsidP="00044BC9">
      <w:pPr>
        <w:numPr>
          <w:ilvl w:val="0"/>
          <w:numId w:val="55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It helps in determining the exposure of the victims.</w:t>
      </w:r>
    </w:p>
    <w:p w14:paraId="71F6185F" w14:textId="16751A6F" w:rsidR="00044BC9" w:rsidRPr="00044BC9" w:rsidRDefault="00044BC9" w:rsidP="00044BC9">
      <w:pPr>
        <w:numPr>
          <w:ilvl w:val="0"/>
          <w:numId w:val="55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It helps in keeping track of the exposure of the rescue personnel.</w:t>
      </w:r>
    </w:p>
    <w:p w14:paraId="0911FAA3" w14:textId="56FBA1C1" w:rsidR="00044BC9" w:rsidRPr="00044BC9" w:rsidRDefault="00044BC9" w:rsidP="00044BC9">
      <w:pPr>
        <w:numPr>
          <w:ilvl w:val="0"/>
          <w:numId w:val="55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Zoning is a way of keeping affected people on site and preventing unaffected people from going to the site.</w:t>
      </w:r>
    </w:p>
    <w:p w14:paraId="65E238A9" w14:textId="48C8F309" w:rsidR="00044BC9" w:rsidRPr="00046603" w:rsidRDefault="00044BC9" w:rsidP="004A7E94">
      <w:pPr>
        <w:numPr>
          <w:ilvl w:val="0"/>
          <w:numId w:val="55"/>
        </w:num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C4801">
        <w:rPr>
          <w:rFonts w:asciiTheme="minorHAnsi" w:eastAsia="Calibri" w:hAnsiTheme="minorHAnsi" w:cstheme="minorHAnsi"/>
          <w:sz w:val="22"/>
          <w:szCs w:val="22"/>
        </w:rPr>
        <w:t>Zoning is a way of keeping journalists away from the rescue personnel.</w:t>
      </w:r>
    </w:p>
    <w:p w14:paraId="60208E56" w14:textId="34ADC5C4" w:rsidR="00046603" w:rsidRDefault="00046603" w:rsidP="00046603">
      <w:pPr>
        <w:spacing w:after="100"/>
        <w:rPr>
          <w:rFonts w:asciiTheme="minorHAnsi" w:eastAsia="Calibri" w:hAnsiTheme="minorHAnsi" w:cstheme="minorHAnsi"/>
          <w:sz w:val="22"/>
          <w:szCs w:val="22"/>
        </w:rPr>
      </w:pPr>
    </w:p>
    <w:p w14:paraId="0988B0A5" w14:textId="77777777" w:rsidR="00046603" w:rsidRDefault="00046603" w:rsidP="00046603">
      <w:pPr>
        <w:spacing w:after="100"/>
        <w:rPr>
          <w:rFonts w:asciiTheme="minorHAnsi" w:eastAsia="Calibri" w:hAnsiTheme="minorHAnsi" w:cstheme="minorHAnsi"/>
          <w:sz w:val="22"/>
          <w:szCs w:val="22"/>
        </w:rPr>
      </w:pPr>
    </w:p>
    <w:p w14:paraId="05C614E6" w14:textId="77777777" w:rsidR="00046603" w:rsidRDefault="00046603" w:rsidP="00046603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225DEA">
        <w:rPr>
          <w:rFonts w:asciiTheme="minorHAnsi" w:hAnsiTheme="minorHAnsi" w:cstheme="minorHAnsi"/>
          <w:b/>
          <w:sz w:val="22"/>
          <w:szCs w:val="22"/>
        </w:rPr>
        <w:t>2.4.3</w:t>
      </w:r>
      <w:r w:rsidRPr="00225DEA">
        <w:rPr>
          <w:rFonts w:asciiTheme="minorHAnsi" w:hAnsiTheme="minorHAnsi" w:cstheme="minorHAnsi"/>
          <w:b/>
          <w:sz w:val="22"/>
          <w:szCs w:val="22"/>
        </w:rPr>
        <w:tab/>
        <w:t>Own Safet</w:t>
      </w:r>
      <w:r>
        <w:rPr>
          <w:rFonts w:asciiTheme="minorHAnsi" w:hAnsiTheme="minorHAnsi" w:cstheme="minorHAnsi"/>
          <w:b/>
          <w:sz w:val="22"/>
          <w:szCs w:val="22"/>
        </w:rPr>
        <w:t>y</w:t>
      </w:r>
    </w:p>
    <w:p w14:paraId="1B1C6930" w14:textId="77777777" w:rsidR="00046603" w:rsidRDefault="00046603" w:rsidP="00046603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2BFC21AB" w14:textId="77777777" w:rsidR="00046603" w:rsidRPr="00225DEA" w:rsidRDefault="00046603" w:rsidP="00046603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>Personal protection such as gloves and face masks protect against which radiation?</w:t>
      </w:r>
    </w:p>
    <w:p w14:paraId="02A45EB0" w14:textId="77777777" w:rsidR="00046603" w:rsidRPr="00225DEA" w:rsidRDefault="00046603" w:rsidP="00046603">
      <w:pPr>
        <w:pStyle w:val="ListParagraph"/>
        <w:numPr>
          <w:ilvl w:val="0"/>
          <w:numId w:val="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25DEA">
        <w:rPr>
          <w:rFonts w:asciiTheme="minorHAnsi" w:hAnsiTheme="minorHAnsi" w:cstheme="minorHAnsi"/>
        </w:rPr>
        <w:t xml:space="preserve">Only </w:t>
      </w:r>
      <w:r>
        <w:rPr>
          <w:rFonts w:asciiTheme="minorHAnsi" w:hAnsiTheme="minorHAnsi" w:cstheme="minorHAnsi"/>
        </w:rPr>
        <w:t>A</w:t>
      </w:r>
      <w:r w:rsidRPr="00225DEA">
        <w:rPr>
          <w:rFonts w:asciiTheme="minorHAnsi" w:hAnsiTheme="minorHAnsi" w:cstheme="minorHAnsi"/>
        </w:rPr>
        <w:t xml:space="preserve">lpha radiation </w:t>
      </w:r>
    </w:p>
    <w:p w14:paraId="76D136F0" w14:textId="77777777" w:rsidR="00046603" w:rsidRPr="00225DEA" w:rsidRDefault="00046603" w:rsidP="00046603">
      <w:pPr>
        <w:pStyle w:val="ListParagraph"/>
        <w:numPr>
          <w:ilvl w:val="0"/>
          <w:numId w:val="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25DEA">
        <w:rPr>
          <w:rFonts w:asciiTheme="minorHAnsi" w:hAnsiTheme="minorHAnsi" w:cstheme="minorHAnsi"/>
        </w:rPr>
        <w:t xml:space="preserve">Alpha and Beta radiation </w:t>
      </w:r>
    </w:p>
    <w:p w14:paraId="53358D73" w14:textId="77777777" w:rsidR="00046603" w:rsidRPr="00225DEA" w:rsidRDefault="00046603" w:rsidP="00046603">
      <w:pPr>
        <w:pStyle w:val="ListParagraph"/>
        <w:numPr>
          <w:ilvl w:val="0"/>
          <w:numId w:val="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25DEA">
        <w:rPr>
          <w:rFonts w:asciiTheme="minorHAnsi" w:hAnsiTheme="minorHAnsi" w:cstheme="minorHAnsi"/>
        </w:rPr>
        <w:t xml:space="preserve">Alpha, </w:t>
      </w:r>
      <w:r>
        <w:rPr>
          <w:rFonts w:asciiTheme="minorHAnsi" w:hAnsiTheme="minorHAnsi" w:cstheme="minorHAnsi"/>
        </w:rPr>
        <w:t>B</w:t>
      </w:r>
      <w:r w:rsidRPr="00225DEA">
        <w:rPr>
          <w:rFonts w:asciiTheme="minorHAnsi" w:hAnsiTheme="minorHAnsi" w:cstheme="minorHAnsi"/>
        </w:rPr>
        <w:t xml:space="preserve">eta and Gamma radiation </w:t>
      </w:r>
    </w:p>
    <w:p w14:paraId="488053B6" w14:textId="77777777" w:rsidR="00046603" w:rsidRDefault="00046603" w:rsidP="00046603">
      <w:pPr>
        <w:pStyle w:val="ListParagraph"/>
        <w:numPr>
          <w:ilvl w:val="0"/>
          <w:numId w:val="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25DEA">
        <w:rPr>
          <w:rFonts w:asciiTheme="minorHAnsi" w:hAnsiTheme="minorHAnsi" w:cstheme="minorHAnsi"/>
        </w:rPr>
        <w:t>No protection against radiation</w:t>
      </w:r>
    </w:p>
    <w:p w14:paraId="7E184C46" w14:textId="77777777" w:rsidR="00046603" w:rsidRDefault="00046603" w:rsidP="00046603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05330D7F" w14:textId="77777777" w:rsidR="00046603" w:rsidRPr="00044BC9" w:rsidRDefault="00046603" w:rsidP="00046603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 xml:space="preserve">How can you minimize the risk of exposure, contamination and/or infection while operating during a CBRN incident? </w:t>
      </w:r>
      <w:r>
        <w:rPr>
          <w:rFonts w:asciiTheme="minorHAnsi" w:hAnsiTheme="minorHAnsi" w:cstheme="minorHAnsi"/>
          <w:sz w:val="22"/>
          <w:szCs w:val="22"/>
          <w:u w:val="single"/>
        </w:rPr>
        <w:t>C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heck all boxes you think are correct</w:t>
      </w:r>
      <w:r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1299828D" w14:textId="77777777" w:rsidR="00046603" w:rsidRPr="00044BC9" w:rsidRDefault="00046603" w:rsidP="00046603">
      <w:pPr>
        <w:numPr>
          <w:ilvl w:val="0"/>
          <w:numId w:val="59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 xml:space="preserve">You do not eat or drink in the cold zone </w:t>
      </w:r>
    </w:p>
    <w:p w14:paraId="263224A7" w14:textId="77777777" w:rsidR="00046603" w:rsidRPr="00044BC9" w:rsidRDefault="00046603" w:rsidP="00046603">
      <w:pPr>
        <w:numPr>
          <w:ilvl w:val="0"/>
          <w:numId w:val="59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 xml:space="preserve">You limit your time in the warm zone or in the hot zone </w:t>
      </w:r>
    </w:p>
    <w:p w14:paraId="6CB4F4CE" w14:textId="77777777" w:rsidR="00046603" w:rsidRPr="00044BC9" w:rsidRDefault="00046603" w:rsidP="00046603">
      <w:pPr>
        <w:numPr>
          <w:ilvl w:val="0"/>
          <w:numId w:val="59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 xml:space="preserve">You do not touch any items directly with your hands </w:t>
      </w:r>
    </w:p>
    <w:p w14:paraId="75207061" w14:textId="77777777" w:rsidR="00046603" w:rsidRPr="00044BC9" w:rsidRDefault="00046603" w:rsidP="00046603">
      <w:pPr>
        <w:numPr>
          <w:ilvl w:val="0"/>
          <w:numId w:val="59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You regularly wash your hands</w:t>
      </w:r>
    </w:p>
    <w:p w14:paraId="788428A7" w14:textId="77777777" w:rsidR="00046603" w:rsidRPr="00044BC9" w:rsidRDefault="00046603" w:rsidP="00046603">
      <w:pPr>
        <w:numPr>
          <w:ilvl w:val="0"/>
          <w:numId w:val="59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 xml:space="preserve">You wear a facemask and other protective clothing and equipment, if available </w:t>
      </w:r>
    </w:p>
    <w:p w14:paraId="011892C5" w14:textId="77777777" w:rsidR="00046603" w:rsidRDefault="00046603" w:rsidP="00046603">
      <w:pPr>
        <w:numPr>
          <w:ilvl w:val="0"/>
          <w:numId w:val="59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You do not speak, eat, drink or smoke</w:t>
      </w:r>
    </w:p>
    <w:p w14:paraId="26C34C09" w14:textId="77777777" w:rsidR="00046603" w:rsidRPr="00044BC9" w:rsidRDefault="00046603" w:rsidP="00046603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2D48BF27" w14:textId="77777777" w:rsidR="00046603" w:rsidRPr="00044BC9" w:rsidRDefault="00046603" w:rsidP="00046603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 xml:space="preserve">3.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 xml:space="preserve">To limit the dose for yourself and your colleagues on scene in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the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case of a dirty bomb, you can …</w:t>
      </w:r>
    </w:p>
    <w:p w14:paraId="5AD9FDE4" w14:textId="77777777" w:rsidR="00046603" w:rsidRPr="00044BC9" w:rsidRDefault="00046603" w:rsidP="00046603">
      <w:pPr>
        <w:numPr>
          <w:ilvl w:val="0"/>
          <w:numId w:val="60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… Wash your hands regularly.</w:t>
      </w:r>
    </w:p>
    <w:p w14:paraId="77EDF74B" w14:textId="77777777" w:rsidR="00046603" w:rsidRPr="00044BC9" w:rsidRDefault="00046603" w:rsidP="00046603">
      <w:pPr>
        <w:numPr>
          <w:ilvl w:val="0"/>
          <w:numId w:val="60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… Collect bomb fragments/shrapnel as soon as possible.</w:t>
      </w:r>
    </w:p>
    <w:p w14:paraId="7F34EA22" w14:textId="77777777" w:rsidR="00046603" w:rsidRPr="00044BC9" w:rsidRDefault="00046603" w:rsidP="00046603">
      <w:pPr>
        <w:numPr>
          <w:ilvl w:val="0"/>
          <w:numId w:val="60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… Perform only lifesaving actions within 20 meters of a suspected source.</w:t>
      </w:r>
    </w:p>
    <w:p w14:paraId="2C071E27" w14:textId="77777777" w:rsidR="00046603" w:rsidRDefault="00046603" w:rsidP="00046603">
      <w:pPr>
        <w:numPr>
          <w:ilvl w:val="0"/>
          <w:numId w:val="60"/>
        </w:numPr>
        <w:rPr>
          <w:rFonts w:asciiTheme="minorHAnsi" w:eastAsia="Calibri" w:hAnsiTheme="minorHAnsi" w:cstheme="minorHAnsi"/>
          <w:sz w:val="22"/>
          <w:szCs w:val="22"/>
        </w:rPr>
      </w:pPr>
      <w:r w:rsidRPr="00044BC9">
        <w:rPr>
          <w:rFonts w:asciiTheme="minorHAnsi" w:eastAsia="Calibri" w:hAnsiTheme="minorHAnsi" w:cstheme="minorHAnsi"/>
          <w:sz w:val="22"/>
          <w:szCs w:val="22"/>
        </w:rPr>
        <w:t>… Collect evidence from the scene as fast as possible.</w:t>
      </w:r>
    </w:p>
    <w:p w14:paraId="281C8520" w14:textId="77777777" w:rsidR="00046603" w:rsidRDefault="00046603" w:rsidP="00046603">
      <w:pPr>
        <w:rPr>
          <w:rFonts w:asciiTheme="minorHAnsi" w:eastAsia="Calibri" w:hAnsiTheme="minorHAnsi" w:cstheme="minorHAnsi"/>
          <w:sz w:val="22"/>
          <w:szCs w:val="22"/>
        </w:rPr>
      </w:pPr>
    </w:p>
    <w:p w14:paraId="692BF6FD" w14:textId="77777777" w:rsidR="00046603" w:rsidRDefault="00046603" w:rsidP="00046603">
      <w:pPr>
        <w:rPr>
          <w:rFonts w:asciiTheme="minorHAnsi" w:eastAsia="Calibri" w:hAnsiTheme="minorHAnsi" w:cstheme="minorHAnsi"/>
          <w:sz w:val="22"/>
          <w:szCs w:val="22"/>
        </w:rPr>
      </w:pPr>
    </w:p>
    <w:p w14:paraId="56AF23FF" w14:textId="77777777" w:rsidR="00046603" w:rsidRDefault="00046603" w:rsidP="00046603">
      <w:pPr>
        <w:rPr>
          <w:rFonts w:asciiTheme="minorHAnsi" w:eastAsia="Calibri" w:hAnsiTheme="minorHAnsi" w:cstheme="minorHAnsi"/>
          <w:sz w:val="22"/>
          <w:szCs w:val="22"/>
        </w:rPr>
      </w:pPr>
    </w:p>
    <w:p w14:paraId="1804D08B" w14:textId="77777777" w:rsidR="00046603" w:rsidRPr="00D343BD" w:rsidRDefault="00046603" w:rsidP="00046603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4. </w:t>
      </w:r>
      <w:r w:rsidRPr="00D343BD">
        <w:rPr>
          <w:rFonts w:asciiTheme="minorHAnsi" w:hAnsiTheme="minorHAnsi" w:cstheme="minorHAnsi"/>
          <w:sz w:val="22"/>
          <w:szCs w:val="22"/>
          <w:u w:val="single"/>
        </w:rPr>
        <w:t xml:space="preserve">When I am involved in a powder letter incident I … </w:t>
      </w:r>
    </w:p>
    <w:p w14:paraId="0BC13559" w14:textId="77777777" w:rsidR="00046603" w:rsidRPr="00D343BD" w:rsidRDefault="00046603" w:rsidP="00046603">
      <w:pPr>
        <w:numPr>
          <w:ilvl w:val="0"/>
          <w:numId w:val="62"/>
        </w:numPr>
        <w:rPr>
          <w:rFonts w:asciiTheme="minorHAnsi" w:eastAsia="Calibri" w:hAnsiTheme="minorHAnsi" w:cstheme="minorHAnsi"/>
          <w:sz w:val="22"/>
          <w:szCs w:val="22"/>
        </w:rPr>
      </w:pPr>
      <w:r w:rsidRPr="00D343BD">
        <w:rPr>
          <w:rFonts w:asciiTheme="minorHAnsi" w:eastAsia="Calibri" w:hAnsiTheme="minorHAnsi" w:cstheme="minorHAnsi"/>
          <w:sz w:val="22"/>
          <w:szCs w:val="22"/>
        </w:rPr>
        <w:t>… Must immediately go to the hospital for medical treatment.</w:t>
      </w:r>
    </w:p>
    <w:p w14:paraId="0E284A70" w14:textId="77777777" w:rsidR="00046603" w:rsidRPr="00D343BD" w:rsidRDefault="00046603" w:rsidP="00046603">
      <w:pPr>
        <w:numPr>
          <w:ilvl w:val="0"/>
          <w:numId w:val="62"/>
        </w:numPr>
        <w:rPr>
          <w:rFonts w:asciiTheme="minorHAnsi" w:eastAsia="Calibri" w:hAnsiTheme="minorHAnsi" w:cstheme="minorHAnsi"/>
          <w:sz w:val="22"/>
          <w:szCs w:val="22"/>
        </w:rPr>
      </w:pPr>
      <w:r w:rsidRPr="00D343BD">
        <w:rPr>
          <w:rFonts w:asciiTheme="minorHAnsi" w:eastAsia="Calibri" w:hAnsiTheme="minorHAnsi" w:cstheme="minorHAnsi"/>
          <w:sz w:val="22"/>
          <w:szCs w:val="22"/>
        </w:rPr>
        <w:t>… Must visit my general practitioner for medical care.</w:t>
      </w:r>
    </w:p>
    <w:p w14:paraId="3ABC5985" w14:textId="77777777" w:rsidR="00046603" w:rsidRPr="00D343BD" w:rsidRDefault="00046603" w:rsidP="00046603">
      <w:pPr>
        <w:numPr>
          <w:ilvl w:val="0"/>
          <w:numId w:val="62"/>
        </w:numPr>
        <w:rPr>
          <w:rFonts w:asciiTheme="minorHAnsi" w:eastAsia="Calibri" w:hAnsiTheme="minorHAnsi" w:cstheme="minorHAnsi"/>
          <w:sz w:val="22"/>
          <w:szCs w:val="22"/>
        </w:rPr>
      </w:pPr>
      <w:r w:rsidRPr="00D343BD">
        <w:rPr>
          <w:rFonts w:asciiTheme="minorHAnsi" w:eastAsia="Calibri" w:hAnsiTheme="minorHAnsi" w:cstheme="minorHAnsi"/>
          <w:sz w:val="22"/>
          <w:szCs w:val="22"/>
        </w:rPr>
        <w:t>… Must decontaminate myself, my clothes and all my personal belongings to minimize the risk of infection.</w:t>
      </w:r>
    </w:p>
    <w:p w14:paraId="66C30AF2" w14:textId="77777777" w:rsidR="00046603" w:rsidRDefault="00046603" w:rsidP="00046603">
      <w:pPr>
        <w:numPr>
          <w:ilvl w:val="0"/>
          <w:numId w:val="62"/>
        </w:numPr>
        <w:rPr>
          <w:rFonts w:asciiTheme="minorHAnsi" w:eastAsia="Calibri" w:hAnsiTheme="minorHAnsi" w:cstheme="minorHAnsi"/>
          <w:sz w:val="22"/>
          <w:szCs w:val="22"/>
        </w:rPr>
      </w:pPr>
      <w:r w:rsidRPr="00D343BD">
        <w:rPr>
          <w:rFonts w:asciiTheme="minorHAnsi" w:eastAsia="Calibri" w:hAnsiTheme="minorHAnsi" w:cstheme="minorHAnsi"/>
          <w:sz w:val="22"/>
          <w:szCs w:val="22"/>
        </w:rPr>
        <w:t>… Must immediately take antibiotics.</w:t>
      </w:r>
    </w:p>
    <w:p w14:paraId="6387D8A1" w14:textId="77777777" w:rsidR="00046603" w:rsidRDefault="00046603" w:rsidP="00046603">
      <w:pPr>
        <w:rPr>
          <w:rFonts w:asciiTheme="minorHAnsi" w:eastAsia="Calibri" w:hAnsiTheme="minorHAnsi" w:cstheme="minorHAnsi"/>
          <w:sz w:val="22"/>
          <w:szCs w:val="22"/>
        </w:rPr>
      </w:pPr>
    </w:p>
    <w:p w14:paraId="3EA2C756" w14:textId="77777777" w:rsidR="00046603" w:rsidRPr="001C4801" w:rsidRDefault="00046603" w:rsidP="00046603">
      <w:pPr>
        <w:spacing w:after="100"/>
        <w:rPr>
          <w:rFonts w:asciiTheme="minorHAnsi" w:hAnsiTheme="minorHAnsi" w:cstheme="minorHAnsi"/>
          <w:b/>
          <w:sz w:val="22"/>
          <w:szCs w:val="22"/>
        </w:rPr>
      </w:pPr>
    </w:p>
    <w:sectPr w:rsidR="00046603" w:rsidRPr="001C4801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88EC7" w14:textId="77777777" w:rsidR="00AB503F" w:rsidRDefault="00AB503F">
      <w:r>
        <w:separator/>
      </w:r>
    </w:p>
  </w:endnote>
  <w:endnote w:type="continuationSeparator" w:id="0">
    <w:p w14:paraId="2662EB61" w14:textId="77777777" w:rsidR="00AB503F" w:rsidRDefault="00AB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891289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07B38E4" w14:textId="0F6F73EE" w:rsidR="00B47A2D" w:rsidRPr="00B47A2D" w:rsidRDefault="00B47A2D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47A2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47A2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47A2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47A2D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B47A2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19DAF87B" w:rsidR="00AB503F" w:rsidRPr="004A5E22" w:rsidRDefault="00AB503F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211E" w14:textId="77777777" w:rsidR="00AB503F" w:rsidRDefault="00AB503F">
      <w:r>
        <w:separator/>
      </w:r>
    </w:p>
  </w:footnote>
  <w:footnote w:type="continuationSeparator" w:id="0">
    <w:p w14:paraId="25368911" w14:textId="77777777" w:rsidR="00AB503F" w:rsidRDefault="00AB5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1EB8B6F9" w:rsidR="00AB503F" w:rsidRPr="002B10DD" w:rsidRDefault="00AB503F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30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07E0B"/>
    <w:multiLevelType w:val="hybridMultilevel"/>
    <w:tmpl w:val="D9D67C8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F1B7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035C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2644E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6634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A12A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80B77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F618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61D9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E7DE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1A739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E608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4676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C1BD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7695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90449"/>
    <w:multiLevelType w:val="hybridMultilevel"/>
    <w:tmpl w:val="28247426"/>
    <w:lvl w:ilvl="0" w:tplc="6782477E">
      <w:start w:val="2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EC718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CD6C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FD0F74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82D3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A25D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F1360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5618F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DA177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738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3012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D5614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4E047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814B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C1D84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5809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04E8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CA01DE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6810A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E835F0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D841B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7A25E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B7E5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583A7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D43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352AF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AD3715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039E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E95B5F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6138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D456E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D619B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74F57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1B7DD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D1526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6463C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473A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7B058A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9706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46692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3F6E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1A3F4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B14D3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2663B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A0647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335E2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7D6D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6"/>
  </w:num>
  <w:num w:numId="3">
    <w:abstractNumId w:val="11"/>
  </w:num>
  <w:num w:numId="4">
    <w:abstractNumId w:val="34"/>
  </w:num>
  <w:num w:numId="5">
    <w:abstractNumId w:val="49"/>
  </w:num>
  <w:num w:numId="6">
    <w:abstractNumId w:val="58"/>
  </w:num>
  <w:num w:numId="7">
    <w:abstractNumId w:val="29"/>
  </w:num>
  <w:num w:numId="8">
    <w:abstractNumId w:val="42"/>
  </w:num>
  <w:num w:numId="9">
    <w:abstractNumId w:val="52"/>
  </w:num>
  <w:num w:numId="10">
    <w:abstractNumId w:val="39"/>
  </w:num>
  <w:num w:numId="11">
    <w:abstractNumId w:val="18"/>
  </w:num>
  <w:num w:numId="12">
    <w:abstractNumId w:val="5"/>
  </w:num>
  <w:num w:numId="13">
    <w:abstractNumId w:val="54"/>
  </w:num>
  <w:num w:numId="14">
    <w:abstractNumId w:val="38"/>
  </w:num>
  <w:num w:numId="15">
    <w:abstractNumId w:val="56"/>
  </w:num>
  <w:num w:numId="16">
    <w:abstractNumId w:val="14"/>
  </w:num>
  <w:num w:numId="17">
    <w:abstractNumId w:val="9"/>
  </w:num>
  <w:num w:numId="18">
    <w:abstractNumId w:val="62"/>
  </w:num>
  <w:num w:numId="19">
    <w:abstractNumId w:val="51"/>
  </w:num>
  <w:num w:numId="20">
    <w:abstractNumId w:val="28"/>
  </w:num>
  <w:num w:numId="21">
    <w:abstractNumId w:val="30"/>
  </w:num>
  <w:num w:numId="22">
    <w:abstractNumId w:val="12"/>
  </w:num>
  <w:num w:numId="23">
    <w:abstractNumId w:val="57"/>
  </w:num>
  <w:num w:numId="24">
    <w:abstractNumId w:val="43"/>
  </w:num>
  <w:num w:numId="25">
    <w:abstractNumId w:val="27"/>
  </w:num>
  <w:num w:numId="26">
    <w:abstractNumId w:val="26"/>
  </w:num>
  <w:num w:numId="27">
    <w:abstractNumId w:val="21"/>
  </w:num>
  <w:num w:numId="28">
    <w:abstractNumId w:val="48"/>
  </w:num>
  <w:num w:numId="29">
    <w:abstractNumId w:val="4"/>
  </w:num>
  <w:num w:numId="30">
    <w:abstractNumId w:val="36"/>
  </w:num>
  <w:num w:numId="31">
    <w:abstractNumId w:val="24"/>
  </w:num>
  <w:num w:numId="32">
    <w:abstractNumId w:val="17"/>
  </w:num>
  <w:num w:numId="33">
    <w:abstractNumId w:val="47"/>
  </w:num>
  <w:num w:numId="34">
    <w:abstractNumId w:val="44"/>
  </w:num>
  <w:num w:numId="35">
    <w:abstractNumId w:val="20"/>
  </w:num>
  <w:num w:numId="36">
    <w:abstractNumId w:val="23"/>
  </w:num>
  <w:num w:numId="37">
    <w:abstractNumId w:val="3"/>
  </w:num>
  <w:num w:numId="38">
    <w:abstractNumId w:val="16"/>
  </w:num>
  <w:num w:numId="39">
    <w:abstractNumId w:val="55"/>
  </w:num>
  <w:num w:numId="40">
    <w:abstractNumId w:val="41"/>
  </w:num>
  <w:num w:numId="41">
    <w:abstractNumId w:val="25"/>
  </w:num>
  <w:num w:numId="42">
    <w:abstractNumId w:val="40"/>
  </w:num>
  <w:num w:numId="43">
    <w:abstractNumId w:val="19"/>
  </w:num>
  <w:num w:numId="44">
    <w:abstractNumId w:val="61"/>
  </w:num>
  <w:num w:numId="45">
    <w:abstractNumId w:val="35"/>
  </w:num>
  <w:num w:numId="46">
    <w:abstractNumId w:val="37"/>
  </w:num>
  <w:num w:numId="47">
    <w:abstractNumId w:val="53"/>
  </w:num>
  <w:num w:numId="48">
    <w:abstractNumId w:val="6"/>
  </w:num>
  <w:num w:numId="49">
    <w:abstractNumId w:val="10"/>
  </w:num>
  <w:num w:numId="50">
    <w:abstractNumId w:val="15"/>
  </w:num>
  <w:num w:numId="51">
    <w:abstractNumId w:val="8"/>
  </w:num>
  <w:num w:numId="52">
    <w:abstractNumId w:val="60"/>
  </w:num>
  <w:num w:numId="53">
    <w:abstractNumId w:val="50"/>
  </w:num>
  <w:num w:numId="54">
    <w:abstractNumId w:val="2"/>
  </w:num>
  <w:num w:numId="55">
    <w:abstractNumId w:val="33"/>
  </w:num>
  <w:num w:numId="56">
    <w:abstractNumId w:val="45"/>
  </w:num>
  <w:num w:numId="57">
    <w:abstractNumId w:val="0"/>
  </w:num>
  <w:num w:numId="58">
    <w:abstractNumId w:val="13"/>
  </w:num>
  <w:num w:numId="59">
    <w:abstractNumId w:val="31"/>
  </w:num>
  <w:num w:numId="60">
    <w:abstractNumId w:val="59"/>
  </w:num>
  <w:num w:numId="61">
    <w:abstractNumId w:val="32"/>
  </w:num>
  <w:num w:numId="62">
    <w:abstractNumId w:val="7"/>
  </w:num>
  <w:num w:numId="63">
    <w:abstractNumId w:val="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191"/>
    <w:rsid w:val="00004E97"/>
    <w:rsid w:val="000053E8"/>
    <w:rsid w:val="00005CE1"/>
    <w:rsid w:val="0001305B"/>
    <w:rsid w:val="00016633"/>
    <w:rsid w:val="000213F8"/>
    <w:rsid w:val="000222CE"/>
    <w:rsid w:val="00027193"/>
    <w:rsid w:val="00031AD2"/>
    <w:rsid w:val="00032328"/>
    <w:rsid w:val="00032506"/>
    <w:rsid w:val="00040C43"/>
    <w:rsid w:val="00044BC9"/>
    <w:rsid w:val="0004660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4D26"/>
    <w:rsid w:val="000B7FF6"/>
    <w:rsid w:val="000C7140"/>
    <w:rsid w:val="000D1C33"/>
    <w:rsid w:val="000D2969"/>
    <w:rsid w:val="000D4FE0"/>
    <w:rsid w:val="000E14FA"/>
    <w:rsid w:val="000E1B80"/>
    <w:rsid w:val="000E674D"/>
    <w:rsid w:val="000F6D11"/>
    <w:rsid w:val="001067B8"/>
    <w:rsid w:val="001143C3"/>
    <w:rsid w:val="0011661B"/>
    <w:rsid w:val="00130B7F"/>
    <w:rsid w:val="00133C04"/>
    <w:rsid w:val="00142E31"/>
    <w:rsid w:val="001500F6"/>
    <w:rsid w:val="00152F11"/>
    <w:rsid w:val="001611C5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019"/>
    <w:rsid w:val="001B26A2"/>
    <w:rsid w:val="001B4A07"/>
    <w:rsid w:val="001B4A40"/>
    <w:rsid w:val="001B584F"/>
    <w:rsid w:val="001C18E6"/>
    <w:rsid w:val="001C4801"/>
    <w:rsid w:val="001C5119"/>
    <w:rsid w:val="001C6981"/>
    <w:rsid w:val="001D0C0B"/>
    <w:rsid w:val="001D178B"/>
    <w:rsid w:val="001D2BB8"/>
    <w:rsid w:val="001D5EF8"/>
    <w:rsid w:val="001E0CA3"/>
    <w:rsid w:val="001E4900"/>
    <w:rsid w:val="001F78AB"/>
    <w:rsid w:val="0020245B"/>
    <w:rsid w:val="00202D13"/>
    <w:rsid w:val="00207EF5"/>
    <w:rsid w:val="00213E96"/>
    <w:rsid w:val="002202A6"/>
    <w:rsid w:val="00225DEA"/>
    <w:rsid w:val="002301F0"/>
    <w:rsid w:val="00242240"/>
    <w:rsid w:val="00243919"/>
    <w:rsid w:val="00256A41"/>
    <w:rsid w:val="002658BD"/>
    <w:rsid w:val="00266F7B"/>
    <w:rsid w:val="00267480"/>
    <w:rsid w:val="00271DAA"/>
    <w:rsid w:val="00274A76"/>
    <w:rsid w:val="00277E60"/>
    <w:rsid w:val="0028655C"/>
    <w:rsid w:val="00290355"/>
    <w:rsid w:val="00291065"/>
    <w:rsid w:val="00292A0A"/>
    <w:rsid w:val="00293179"/>
    <w:rsid w:val="002A22FD"/>
    <w:rsid w:val="002B10DD"/>
    <w:rsid w:val="002B126E"/>
    <w:rsid w:val="002B21FD"/>
    <w:rsid w:val="002B28DD"/>
    <w:rsid w:val="002B3F90"/>
    <w:rsid w:val="002B5042"/>
    <w:rsid w:val="002D0C94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2A3D"/>
    <w:rsid w:val="00314340"/>
    <w:rsid w:val="003159DA"/>
    <w:rsid w:val="00323EE6"/>
    <w:rsid w:val="003301FB"/>
    <w:rsid w:val="00343181"/>
    <w:rsid w:val="00344F5F"/>
    <w:rsid w:val="003457D4"/>
    <w:rsid w:val="00356E9C"/>
    <w:rsid w:val="00360E2E"/>
    <w:rsid w:val="00362CE7"/>
    <w:rsid w:val="00363F52"/>
    <w:rsid w:val="00371919"/>
    <w:rsid w:val="00373373"/>
    <w:rsid w:val="00374CD7"/>
    <w:rsid w:val="00375DC6"/>
    <w:rsid w:val="0037618A"/>
    <w:rsid w:val="00380539"/>
    <w:rsid w:val="00383B42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1157"/>
    <w:rsid w:val="00444269"/>
    <w:rsid w:val="00450328"/>
    <w:rsid w:val="004505F6"/>
    <w:rsid w:val="00451152"/>
    <w:rsid w:val="00452C12"/>
    <w:rsid w:val="00453248"/>
    <w:rsid w:val="00453637"/>
    <w:rsid w:val="004548BE"/>
    <w:rsid w:val="004577B1"/>
    <w:rsid w:val="00461DDC"/>
    <w:rsid w:val="00471761"/>
    <w:rsid w:val="00474D1A"/>
    <w:rsid w:val="00476286"/>
    <w:rsid w:val="0047718B"/>
    <w:rsid w:val="00484016"/>
    <w:rsid w:val="00490044"/>
    <w:rsid w:val="0049192E"/>
    <w:rsid w:val="00495586"/>
    <w:rsid w:val="0049604B"/>
    <w:rsid w:val="00496ACB"/>
    <w:rsid w:val="004A1CEC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47D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4045"/>
    <w:rsid w:val="005277E5"/>
    <w:rsid w:val="00530E48"/>
    <w:rsid w:val="005340CA"/>
    <w:rsid w:val="0053568A"/>
    <w:rsid w:val="00537E55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24BA"/>
    <w:rsid w:val="0057586C"/>
    <w:rsid w:val="00575963"/>
    <w:rsid w:val="005776A4"/>
    <w:rsid w:val="00580ED3"/>
    <w:rsid w:val="005833C0"/>
    <w:rsid w:val="005A11B3"/>
    <w:rsid w:val="005A2E86"/>
    <w:rsid w:val="005A32B4"/>
    <w:rsid w:val="005A4F4E"/>
    <w:rsid w:val="005A68B8"/>
    <w:rsid w:val="005B2F73"/>
    <w:rsid w:val="005B53F5"/>
    <w:rsid w:val="005C0EAF"/>
    <w:rsid w:val="005C6745"/>
    <w:rsid w:val="005C73CC"/>
    <w:rsid w:val="005D14F1"/>
    <w:rsid w:val="005E469D"/>
    <w:rsid w:val="005F3C10"/>
    <w:rsid w:val="00610705"/>
    <w:rsid w:val="00610D49"/>
    <w:rsid w:val="00613CBB"/>
    <w:rsid w:val="00634702"/>
    <w:rsid w:val="00635B23"/>
    <w:rsid w:val="006402AC"/>
    <w:rsid w:val="0064134D"/>
    <w:rsid w:val="00643492"/>
    <w:rsid w:val="00646EFC"/>
    <w:rsid w:val="0064781A"/>
    <w:rsid w:val="0065272A"/>
    <w:rsid w:val="00654397"/>
    <w:rsid w:val="00654BB4"/>
    <w:rsid w:val="0067014D"/>
    <w:rsid w:val="0067653A"/>
    <w:rsid w:val="00680D30"/>
    <w:rsid w:val="00681276"/>
    <w:rsid w:val="006851F1"/>
    <w:rsid w:val="0069186E"/>
    <w:rsid w:val="0069437C"/>
    <w:rsid w:val="00696097"/>
    <w:rsid w:val="006A00E9"/>
    <w:rsid w:val="006A429C"/>
    <w:rsid w:val="006A6B7E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1354D"/>
    <w:rsid w:val="00715AA6"/>
    <w:rsid w:val="007165D9"/>
    <w:rsid w:val="00721684"/>
    <w:rsid w:val="00723045"/>
    <w:rsid w:val="007258E4"/>
    <w:rsid w:val="00736166"/>
    <w:rsid w:val="0074656A"/>
    <w:rsid w:val="007479E6"/>
    <w:rsid w:val="00751A02"/>
    <w:rsid w:val="00757C60"/>
    <w:rsid w:val="007769EF"/>
    <w:rsid w:val="0077776A"/>
    <w:rsid w:val="00782A2A"/>
    <w:rsid w:val="00791880"/>
    <w:rsid w:val="00796C9B"/>
    <w:rsid w:val="007A0876"/>
    <w:rsid w:val="007A2905"/>
    <w:rsid w:val="007B10AE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2A7F"/>
    <w:rsid w:val="007F3520"/>
    <w:rsid w:val="007F6F24"/>
    <w:rsid w:val="0080279D"/>
    <w:rsid w:val="008119AE"/>
    <w:rsid w:val="008333B5"/>
    <w:rsid w:val="008343B6"/>
    <w:rsid w:val="008375CA"/>
    <w:rsid w:val="00843475"/>
    <w:rsid w:val="008464EF"/>
    <w:rsid w:val="00851044"/>
    <w:rsid w:val="008527BE"/>
    <w:rsid w:val="008569DC"/>
    <w:rsid w:val="00857E78"/>
    <w:rsid w:val="00863C50"/>
    <w:rsid w:val="0086476A"/>
    <w:rsid w:val="00865183"/>
    <w:rsid w:val="00870EA0"/>
    <w:rsid w:val="00874508"/>
    <w:rsid w:val="00877536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D485D"/>
    <w:rsid w:val="008E7FA9"/>
    <w:rsid w:val="0090018F"/>
    <w:rsid w:val="00902D2E"/>
    <w:rsid w:val="00904CD3"/>
    <w:rsid w:val="00905DC1"/>
    <w:rsid w:val="009175EF"/>
    <w:rsid w:val="0092056F"/>
    <w:rsid w:val="00930CE6"/>
    <w:rsid w:val="00933C70"/>
    <w:rsid w:val="00935F98"/>
    <w:rsid w:val="0096139E"/>
    <w:rsid w:val="0096276E"/>
    <w:rsid w:val="00964BFE"/>
    <w:rsid w:val="00965886"/>
    <w:rsid w:val="009671D4"/>
    <w:rsid w:val="0098205F"/>
    <w:rsid w:val="009867F6"/>
    <w:rsid w:val="00990802"/>
    <w:rsid w:val="00993840"/>
    <w:rsid w:val="00995ED4"/>
    <w:rsid w:val="00996826"/>
    <w:rsid w:val="009A09CD"/>
    <w:rsid w:val="009A1A18"/>
    <w:rsid w:val="009A1E74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2DCA"/>
    <w:rsid w:val="00A271CE"/>
    <w:rsid w:val="00A40945"/>
    <w:rsid w:val="00A40F5B"/>
    <w:rsid w:val="00A43C54"/>
    <w:rsid w:val="00A44AC5"/>
    <w:rsid w:val="00A44BB5"/>
    <w:rsid w:val="00A44DE9"/>
    <w:rsid w:val="00A45BF8"/>
    <w:rsid w:val="00A541B5"/>
    <w:rsid w:val="00A54ABE"/>
    <w:rsid w:val="00A574DA"/>
    <w:rsid w:val="00A619C4"/>
    <w:rsid w:val="00A61EB5"/>
    <w:rsid w:val="00A62922"/>
    <w:rsid w:val="00A729DC"/>
    <w:rsid w:val="00A73213"/>
    <w:rsid w:val="00A8374A"/>
    <w:rsid w:val="00A87B4E"/>
    <w:rsid w:val="00A91E5C"/>
    <w:rsid w:val="00A920C8"/>
    <w:rsid w:val="00A9462D"/>
    <w:rsid w:val="00A95113"/>
    <w:rsid w:val="00A9598B"/>
    <w:rsid w:val="00AB503F"/>
    <w:rsid w:val="00AB6912"/>
    <w:rsid w:val="00AB7F65"/>
    <w:rsid w:val="00AC0671"/>
    <w:rsid w:val="00AD28CD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2E87"/>
    <w:rsid w:val="00B46FA9"/>
    <w:rsid w:val="00B47A2D"/>
    <w:rsid w:val="00B50C9B"/>
    <w:rsid w:val="00B625E7"/>
    <w:rsid w:val="00B656A0"/>
    <w:rsid w:val="00B73592"/>
    <w:rsid w:val="00B74163"/>
    <w:rsid w:val="00B86D67"/>
    <w:rsid w:val="00B9354F"/>
    <w:rsid w:val="00B935B4"/>
    <w:rsid w:val="00B950D9"/>
    <w:rsid w:val="00B96434"/>
    <w:rsid w:val="00BA1785"/>
    <w:rsid w:val="00BA5C43"/>
    <w:rsid w:val="00BA7CA0"/>
    <w:rsid w:val="00BB3C2B"/>
    <w:rsid w:val="00BB54AB"/>
    <w:rsid w:val="00BB5B8D"/>
    <w:rsid w:val="00BB5F27"/>
    <w:rsid w:val="00BD0789"/>
    <w:rsid w:val="00BD22B5"/>
    <w:rsid w:val="00BE44F2"/>
    <w:rsid w:val="00BE709A"/>
    <w:rsid w:val="00C02218"/>
    <w:rsid w:val="00C06EF5"/>
    <w:rsid w:val="00C071A0"/>
    <w:rsid w:val="00C074B1"/>
    <w:rsid w:val="00C16EA3"/>
    <w:rsid w:val="00C17F7C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2995"/>
    <w:rsid w:val="00C73529"/>
    <w:rsid w:val="00C7684E"/>
    <w:rsid w:val="00C83D65"/>
    <w:rsid w:val="00C85299"/>
    <w:rsid w:val="00CB240D"/>
    <w:rsid w:val="00CB667D"/>
    <w:rsid w:val="00CC0A62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569"/>
    <w:rsid w:val="00CF4C28"/>
    <w:rsid w:val="00CF4D92"/>
    <w:rsid w:val="00CF5949"/>
    <w:rsid w:val="00CF7E91"/>
    <w:rsid w:val="00D043EB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3BD"/>
    <w:rsid w:val="00D3570D"/>
    <w:rsid w:val="00D45436"/>
    <w:rsid w:val="00D4726C"/>
    <w:rsid w:val="00D51BFF"/>
    <w:rsid w:val="00D54B24"/>
    <w:rsid w:val="00D63DEA"/>
    <w:rsid w:val="00D64343"/>
    <w:rsid w:val="00D648E1"/>
    <w:rsid w:val="00D65B71"/>
    <w:rsid w:val="00D80528"/>
    <w:rsid w:val="00D80B34"/>
    <w:rsid w:val="00D81B5B"/>
    <w:rsid w:val="00D84A35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DF4"/>
    <w:rsid w:val="00DE0E6A"/>
    <w:rsid w:val="00DE2925"/>
    <w:rsid w:val="00DF0E40"/>
    <w:rsid w:val="00DF6814"/>
    <w:rsid w:val="00E143C1"/>
    <w:rsid w:val="00E20E99"/>
    <w:rsid w:val="00E20FC1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55C7F"/>
    <w:rsid w:val="00E6155A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0E4"/>
    <w:rsid w:val="00F02354"/>
    <w:rsid w:val="00F02AAC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4673"/>
    <w:rsid w:val="00F66545"/>
    <w:rsid w:val="00F6762D"/>
    <w:rsid w:val="00F72AC0"/>
    <w:rsid w:val="00F8175B"/>
    <w:rsid w:val="00F91067"/>
    <w:rsid w:val="00F911D0"/>
    <w:rsid w:val="00FA379C"/>
    <w:rsid w:val="00FA59EA"/>
    <w:rsid w:val="00FA7BCE"/>
    <w:rsid w:val="00FB1211"/>
    <w:rsid w:val="00FB1C2C"/>
    <w:rsid w:val="00FB271D"/>
    <w:rsid w:val="00FB3E41"/>
    <w:rsid w:val="00FC5C5E"/>
    <w:rsid w:val="00FC736D"/>
    <w:rsid w:val="00FD0F19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7A2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0CE058-B3CA-438B-805A-8D8E7B71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623</Words>
  <Characters>2902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5</cp:revision>
  <cp:lastPrinted>2018-04-20T13:46:00Z</cp:lastPrinted>
  <dcterms:created xsi:type="dcterms:W3CDTF">2022-11-18T16:45:00Z</dcterms:created>
  <dcterms:modified xsi:type="dcterms:W3CDTF">2022-11-22T13:04:00Z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